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9409F" w14:textId="77777777" w:rsidR="002A47EB" w:rsidRDefault="002A47EB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14:paraId="25DA5A62" w14:textId="77777777" w:rsidR="002A47EB" w:rsidRDefault="00E2554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航空</w:t>
      </w:r>
      <w:r>
        <w:rPr>
          <w:rFonts w:ascii="方正小标宋简体" w:eastAsia="方正小标宋简体" w:hAnsi="方正小标宋简体" w:hint="eastAsia"/>
          <w:sz w:val="44"/>
          <w:szCs w:val="44"/>
        </w:rPr>
        <w:t>5G AeroMACS</w:t>
      </w:r>
      <w:r>
        <w:rPr>
          <w:rFonts w:ascii="方正小标宋简体" w:eastAsia="方正小标宋简体" w:hAnsi="方正小标宋简体" w:hint="eastAsia"/>
          <w:sz w:val="44"/>
          <w:szCs w:val="44"/>
        </w:rPr>
        <w:t>地面终端</w:t>
      </w:r>
      <w:r>
        <w:rPr>
          <w:rFonts w:ascii="方正小标宋简体" w:eastAsia="方正小标宋简体" w:hAnsi="方正小标宋简体" w:hint="eastAsia"/>
          <w:sz w:val="44"/>
          <w:szCs w:val="44"/>
        </w:rPr>
        <w:t>测试方法</w:t>
      </w:r>
      <w:r>
        <w:rPr>
          <w:rFonts w:ascii="方正小标宋简体" w:eastAsia="方正小标宋简体" w:hAnsi="方正小标宋简体" w:hint="eastAsia"/>
          <w:sz w:val="44"/>
          <w:szCs w:val="44"/>
        </w:rPr>
        <w:t>（征求意见稿）意见反馈表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:rsidR="002A47EB" w14:paraId="0D1A5D0E" w14:textId="77777777">
        <w:trPr>
          <w:jc w:val="center"/>
        </w:trPr>
        <w:tc>
          <w:tcPr>
            <w:tcW w:w="3045" w:type="dxa"/>
            <w:gridSpan w:val="2"/>
            <w:vAlign w:val="center"/>
          </w:tcPr>
          <w:p w14:paraId="72D4192F" w14:textId="77777777" w:rsidR="002A47EB" w:rsidRDefault="00E2554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标准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征求意见稿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)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203" w:type="dxa"/>
            <w:vAlign w:val="center"/>
          </w:tcPr>
          <w:p w14:paraId="6F61625B" w14:textId="77777777" w:rsidR="002A47EB" w:rsidRDefault="00E2554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2A52A09" w14:textId="77777777" w:rsidR="002A47EB" w:rsidRDefault="00E2554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8C06187" w14:textId="77777777" w:rsidR="002A47EB" w:rsidRDefault="00E2554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57E328AE" w14:textId="77777777" w:rsidR="002A47EB" w:rsidRDefault="00E2554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61070FC2" w14:textId="77777777" w:rsidR="002A47EB" w:rsidRDefault="00E2554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理由</w:t>
            </w:r>
          </w:p>
        </w:tc>
      </w:tr>
      <w:tr w:rsidR="002A47EB" w14:paraId="280981A8" w14:textId="77777777"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749F5627" w14:textId="77777777" w:rsidR="002A47EB" w:rsidRDefault="00E2554D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航空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5G AeroMACS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地面终端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测试方法</w:t>
            </w:r>
          </w:p>
        </w:tc>
        <w:tc>
          <w:tcPr>
            <w:tcW w:w="1203" w:type="dxa"/>
          </w:tcPr>
          <w:p w14:paraId="2D64FE99" w14:textId="77777777" w:rsidR="002A47EB" w:rsidRDefault="00E2554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08581AA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8319124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6809DEE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0C6B66C8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47EB" w14:paraId="1895ED4E" w14:textId="77777777">
        <w:trPr>
          <w:jc w:val="center"/>
        </w:trPr>
        <w:tc>
          <w:tcPr>
            <w:tcW w:w="3045" w:type="dxa"/>
            <w:gridSpan w:val="2"/>
            <w:vMerge/>
          </w:tcPr>
          <w:p w14:paraId="6A381A95" w14:textId="77777777" w:rsidR="002A47EB" w:rsidRDefault="002A47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23D2295B" w14:textId="77777777" w:rsidR="002A47EB" w:rsidRDefault="00E2554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255F3E8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5FC0349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1738A317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2F33850B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47EB" w14:paraId="424BABDF" w14:textId="77777777">
        <w:trPr>
          <w:jc w:val="center"/>
        </w:trPr>
        <w:tc>
          <w:tcPr>
            <w:tcW w:w="3045" w:type="dxa"/>
            <w:gridSpan w:val="2"/>
            <w:vMerge/>
          </w:tcPr>
          <w:p w14:paraId="77E53FBE" w14:textId="77777777" w:rsidR="002A47EB" w:rsidRDefault="002A47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C6367A0" w14:textId="77777777" w:rsidR="002A47EB" w:rsidRDefault="00E2554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33921442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B34104C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E1DDF42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A7CB42F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47EB" w14:paraId="395828BF" w14:textId="77777777">
        <w:trPr>
          <w:jc w:val="center"/>
        </w:trPr>
        <w:tc>
          <w:tcPr>
            <w:tcW w:w="3045" w:type="dxa"/>
            <w:gridSpan w:val="2"/>
            <w:vMerge/>
          </w:tcPr>
          <w:p w14:paraId="059A837D" w14:textId="77777777" w:rsidR="002A47EB" w:rsidRDefault="002A47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BBBABED" w14:textId="77777777" w:rsidR="002A47EB" w:rsidRDefault="00E2554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0F96DDE7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3352AF8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1E0C396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2E74059C" w14:textId="77777777" w:rsidR="002A47EB" w:rsidRDefault="002A47E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47EB" w14:paraId="71A26052" w14:textId="77777777">
        <w:trPr>
          <w:jc w:val="center"/>
        </w:trPr>
        <w:tc>
          <w:tcPr>
            <w:tcW w:w="3045" w:type="dxa"/>
            <w:gridSpan w:val="2"/>
            <w:vMerge/>
          </w:tcPr>
          <w:p w14:paraId="4D9D97C3" w14:textId="77777777" w:rsidR="002A47EB" w:rsidRDefault="002A47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3F99B3CD" w14:textId="77777777" w:rsidR="002A47EB" w:rsidRDefault="00E25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5C34D9D4" w14:textId="77777777" w:rsidR="002A47EB" w:rsidRDefault="002A47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0F60CA0D" w14:textId="77777777" w:rsidR="002A47EB" w:rsidRDefault="002A47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234EB17C" w14:textId="77777777" w:rsidR="002A47EB" w:rsidRDefault="002A47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2FD2FCB5" w14:textId="77777777" w:rsidR="002A47EB" w:rsidRDefault="002A47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47EB" w14:paraId="1B07603E" w14:textId="77777777">
        <w:trPr>
          <w:jc w:val="center"/>
        </w:trPr>
        <w:tc>
          <w:tcPr>
            <w:tcW w:w="1834" w:type="dxa"/>
          </w:tcPr>
          <w:p w14:paraId="5C1D1603" w14:textId="77777777" w:rsidR="002A47EB" w:rsidRDefault="00E2554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2DBC7C17" w14:textId="77777777" w:rsidR="002A47EB" w:rsidRDefault="002A47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638CC1A" w14:textId="77777777" w:rsidR="002A47EB" w:rsidRDefault="00E2554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075860AF" w14:textId="77777777" w:rsidR="002A47EB" w:rsidRDefault="002A47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72B2554" w14:textId="77777777" w:rsidR="002A47EB" w:rsidRDefault="00E2554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564B5F86" w14:textId="77777777" w:rsidR="002A47EB" w:rsidRDefault="002A47E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0EA8DCA" w14:textId="77777777" w:rsidR="002A47EB" w:rsidRDefault="00E2554D">
      <w:pPr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</w:t>
      </w: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如有意见或建议，请于规定的日期前反馈，逾期未回复视为无意见。</w:t>
      </w:r>
    </w:p>
    <w:p w14:paraId="5A3CF3F2" w14:textId="77777777" w:rsidR="002A47EB" w:rsidRDefault="00E2554D">
      <w:pPr>
        <w:ind w:firstLineChars="500" w:firstLine="10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以“个人”名义反馈意见，“单位”栏填写“</w:t>
      </w:r>
      <w:r>
        <w:rPr>
          <w:rFonts w:ascii="宋体" w:eastAsia="宋体" w:hAnsi="宋体" w:cs="宋体" w:hint="eastAsia"/>
        </w:rPr>
        <w:t>/</w:t>
      </w:r>
      <w:r>
        <w:rPr>
          <w:rFonts w:ascii="宋体" w:eastAsia="宋体" w:hAnsi="宋体" w:cs="宋体" w:hint="eastAsia"/>
        </w:rPr>
        <w:t>”。</w:t>
      </w:r>
    </w:p>
    <w:sectPr w:rsidR="002A47E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ABCE3C04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47EB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C2A5C"/>
    <w:rsid w:val="008D5CE4"/>
    <w:rsid w:val="009009E6"/>
    <w:rsid w:val="009202BD"/>
    <w:rsid w:val="00947AB9"/>
    <w:rsid w:val="009508D5"/>
    <w:rsid w:val="00952873"/>
    <w:rsid w:val="00956FFB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2554D"/>
    <w:rsid w:val="00E37093"/>
    <w:rsid w:val="00EB435A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11C20431"/>
    <w:rsid w:val="25944C3C"/>
    <w:rsid w:val="29570D59"/>
    <w:rsid w:val="2C7A5E32"/>
    <w:rsid w:val="2F8136FE"/>
    <w:rsid w:val="2FEB1A1B"/>
    <w:rsid w:val="306032C7"/>
    <w:rsid w:val="31D93A10"/>
    <w:rsid w:val="3A2D057F"/>
    <w:rsid w:val="40C23795"/>
    <w:rsid w:val="480D45E5"/>
    <w:rsid w:val="49A87658"/>
    <w:rsid w:val="4C605FC0"/>
    <w:rsid w:val="55980A08"/>
    <w:rsid w:val="6E1304CA"/>
    <w:rsid w:val="764E005F"/>
    <w:rsid w:val="79275949"/>
    <w:rsid w:val="7F8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53AB4F-8DBF-458B-A788-1209D06A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Date" w:semiHidden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link w:val="a3"/>
    <w:semiHidden/>
    <w:locked/>
    <w:rPr>
      <w:rFonts w:cs="Times New Roman"/>
    </w:rPr>
  </w:style>
  <w:style w:type="character" w:customStyle="1" w:styleId="a7">
    <w:name w:val="页脚 字符"/>
    <w:link w:val="a6"/>
    <w:locked/>
    <w:rPr>
      <w:rFonts w:cs="Times New Roman"/>
      <w:sz w:val="18"/>
      <w:szCs w:val="18"/>
    </w:rPr>
  </w:style>
  <w:style w:type="character" w:customStyle="1" w:styleId="a9">
    <w:name w:val="页眉 字符"/>
    <w:link w:val="a8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适航审定政策意见反馈表</dc:title>
  <dc:creator>xiaoyezi</dc:creator>
  <cp:lastModifiedBy>MIAOYING</cp:lastModifiedBy>
  <cp:revision>3</cp:revision>
  <cp:lastPrinted>2019-01-20T05:13:00Z</cp:lastPrinted>
  <dcterms:created xsi:type="dcterms:W3CDTF">2023-06-05T07:10:00Z</dcterms:created>
  <dcterms:modified xsi:type="dcterms:W3CDTF">2025-10-15T01:31:00Z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eyJoZGlkIjoiNWFlZjczMWJmMGNlMWI4ZTUwY2IyYjMyMjJmYzczYzgiLCJ1c2VySWQiOiI2NDIxNDUxODMifQ==</vt:lpwstr>
  </property>
  <property fmtid="{D5CDD505-2E9C-101B-9397-08002B2CF9AE}" pid="4" name="ICV">
    <vt:lpwstr>C60D48CD8F5349A7AFDDF15A76E1B250_13</vt:lpwstr>
  </property>
</Properties>
</file>